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1DF1" w14:textId="1035F9AF" w:rsidR="009D7DE8" w:rsidRPr="00E543E6" w:rsidRDefault="00A40019" w:rsidP="003C1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43E6">
        <w:rPr>
          <w:rFonts w:ascii="Arial" w:hAnsi="Arial" w:cs="Arial"/>
          <w:b/>
          <w:bCs/>
          <w:color w:val="222222"/>
          <w:sz w:val="24"/>
          <w:szCs w:val="24"/>
        </w:rPr>
        <w:t>Camp 244</w:t>
      </w:r>
      <w:bookmarkStart w:id="0" w:name="c244butcher"/>
      <w:bookmarkEnd w:id="0"/>
      <w:r w:rsidRPr="00E543E6">
        <w:rPr>
          <w:rFonts w:ascii="Arial" w:hAnsi="Arial" w:cs="Arial"/>
          <w:b/>
          <w:bCs/>
          <w:color w:val="222222"/>
          <w:sz w:val="24"/>
          <w:szCs w:val="24"/>
        </w:rPr>
        <w:t xml:space="preserve"> / 245 </w:t>
      </w:r>
      <w:r w:rsidRPr="00E543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Butcher Hill Camp, Horsforth, Leeds, Yorkshire</w:t>
      </w:r>
    </w:p>
    <w:p w14:paraId="01B874DC" w14:textId="1C67DDF0" w:rsidR="00A76F56" w:rsidRPr="00E543E6" w:rsidRDefault="00A76F56" w:rsidP="00E66F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3"/>
        <w:gridCol w:w="2935"/>
        <w:gridCol w:w="436"/>
        <w:gridCol w:w="1975"/>
        <w:gridCol w:w="1560"/>
        <w:gridCol w:w="3685"/>
        <w:gridCol w:w="2268"/>
        <w:gridCol w:w="1076"/>
      </w:tblGrid>
      <w:tr w:rsidR="003C1970" w:rsidRPr="003C1970" w14:paraId="7490DBE3" w14:textId="77777777" w:rsidTr="003C1970">
        <w:tc>
          <w:tcPr>
            <w:tcW w:w="15388" w:type="dxa"/>
            <w:gridSpan w:val="8"/>
          </w:tcPr>
          <w:p w14:paraId="7B688A5C" w14:textId="4FCD4882" w:rsidR="003C1970" w:rsidRPr="003C1970" w:rsidRDefault="003C1970" w:rsidP="003C19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76F56" w:rsidRPr="003C1970" w14:paraId="07F634CD" w14:textId="77777777" w:rsidTr="003C1970">
        <w:tc>
          <w:tcPr>
            <w:tcW w:w="1453" w:type="dxa"/>
            <w:tcMar>
              <w:left w:w="28" w:type="dxa"/>
              <w:right w:w="28" w:type="dxa"/>
            </w:tcMar>
          </w:tcPr>
          <w:p w14:paraId="13EB07C1" w14:textId="77777777" w:rsidR="00A76F56" w:rsidRPr="003C1970" w:rsidRDefault="00A76F56" w:rsidP="0046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245(G.W.C.)</w:t>
            </w:r>
          </w:p>
        </w:tc>
        <w:tc>
          <w:tcPr>
            <w:tcW w:w="2935" w:type="dxa"/>
            <w:tcMar>
              <w:left w:w="28" w:type="dxa"/>
              <w:right w:w="28" w:type="dxa"/>
            </w:tcMar>
          </w:tcPr>
          <w:p w14:paraId="3A95383A" w14:textId="77777777" w:rsidR="00A76F56" w:rsidRPr="003C1970" w:rsidRDefault="00A76F56" w:rsidP="0046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Butcher Hill Camp, Leeds 6</w:t>
            </w:r>
          </w:p>
        </w:tc>
        <w:tc>
          <w:tcPr>
            <w:tcW w:w="436" w:type="dxa"/>
            <w:tcMar>
              <w:left w:w="28" w:type="dxa"/>
              <w:right w:w="28" w:type="dxa"/>
            </w:tcMar>
          </w:tcPr>
          <w:p w14:paraId="099ADCFE" w14:textId="77777777" w:rsidR="00A76F56" w:rsidRPr="003C1970" w:rsidRDefault="00A76F56" w:rsidP="0046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975" w:type="dxa"/>
            <w:tcMar>
              <w:left w:w="28" w:type="dxa"/>
              <w:right w:w="28" w:type="dxa"/>
            </w:tcMar>
          </w:tcPr>
          <w:p w14:paraId="151CC089" w14:textId="77777777" w:rsidR="00A76F56" w:rsidRPr="003C1970" w:rsidRDefault="00A76F56" w:rsidP="0046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Priscamp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>, Leeds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0B130D75" w14:textId="77777777" w:rsidR="00A76F56" w:rsidRPr="003C1970" w:rsidRDefault="00A76F56" w:rsidP="0046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Leeds 55146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14:paraId="74F7F221" w14:textId="07C4FE38" w:rsidR="00A76F56" w:rsidRPr="003C1970" w:rsidRDefault="00A76F56" w:rsidP="0046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Leeds (City L.N.E.R.) Central</w:t>
            </w:r>
            <w:r w:rsidR="003C1970" w:rsidRPr="003C19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z w:val="20"/>
                <w:szCs w:val="20"/>
              </w:rPr>
              <w:t>(L.M.S.)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710D7C5" w14:textId="77777777" w:rsidR="00A76F56" w:rsidRPr="003C1970" w:rsidRDefault="00A76F56" w:rsidP="0046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C1970">
              <w:rPr>
                <w:rFonts w:ascii="Arial" w:hAnsi="Arial" w:cs="Arial"/>
                <w:sz w:val="20"/>
                <w:szCs w:val="20"/>
              </w:rPr>
              <w:t>Lt.Col.W</w:t>
            </w:r>
            <w:proofErr w:type="gramEnd"/>
            <w:r w:rsidRPr="003C1970">
              <w:rPr>
                <w:rFonts w:ascii="Arial" w:hAnsi="Arial" w:cs="Arial"/>
                <w:sz w:val="20"/>
                <w:szCs w:val="20"/>
              </w:rPr>
              <w:t>.E.Thompson</w:t>
            </w:r>
            <w:proofErr w:type="spellEnd"/>
          </w:p>
        </w:tc>
        <w:tc>
          <w:tcPr>
            <w:tcW w:w="1076" w:type="dxa"/>
            <w:tcMar>
              <w:left w:w="28" w:type="dxa"/>
              <w:right w:w="28" w:type="dxa"/>
            </w:tcMar>
          </w:tcPr>
          <w:p w14:paraId="0C327D1B" w14:textId="77777777" w:rsidR="00A76F56" w:rsidRPr="003C1970" w:rsidRDefault="00A76F56" w:rsidP="0046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5B6BFD84" w14:textId="77777777" w:rsidR="009D7DE8" w:rsidRPr="003C1970" w:rsidRDefault="009D7DE8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101"/>
        <w:gridCol w:w="851"/>
        <w:gridCol w:w="2047"/>
        <w:gridCol w:w="4433"/>
      </w:tblGrid>
      <w:tr w:rsidR="00C35534" w:rsidRPr="003C1970" w14:paraId="3E6E1472" w14:textId="77777777" w:rsidTr="003C197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BD7CEB" w14:textId="77777777" w:rsidR="00C35534" w:rsidRPr="003C1970" w:rsidRDefault="00C35534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3023"/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35534" w:rsidRPr="003C1970" w14:paraId="59517088" w14:textId="77777777" w:rsidTr="003C1970">
        <w:trPr>
          <w:trHeight w:val="61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13216C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F5F511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C755EF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38739D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B813F3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E1F073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D234D5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41B88B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35534" w:rsidRPr="003C1970" w14:paraId="78C61074" w14:textId="77777777" w:rsidTr="003C1970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56E88D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SE 257 377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242637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DAE046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244 / 245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DAC488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Butcher Hill, Horsforth, Leeds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B26CD9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0699B3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432BD6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4FF59957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088E53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</w:p>
          <w:p w14:paraId="0F48D953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 xml:space="preserve">given for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feature centre of Butcher Hill.</w:t>
            </w:r>
          </w:p>
        </w:tc>
      </w:tr>
    </w:tbl>
    <w:p w14:paraId="196898A2" w14:textId="6A7AE853" w:rsidR="00C35534" w:rsidRPr="003C1970" w:rsidRDefault="00C35534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5920"/>
      </w:tblGrid>
      <w:tr w:rsidR="00DD0D1B" w:rsidRPr="003C1970" w14:paraId="4DF94CF5" w14:textId="77777777" w:rsidTr="00F61151">
        <w:tc>
          <w:tcPr>
            <w:tcW w:w="9468" w:type="dxa"/>
            <w:vMerge w:val="restart"/>
            <w:tcMar>
              <w:left w:w="0" w:type="dxa"/>
            </w:tcMar>
          </w:tcPr>
          <w:p w14:paraId="4C40CD3B" w14:textId="4E55B5A8" w:rsidR="0006622F" w:rsidRPr="0006622F" w:rsidRDefault="00DD0D1B" w:rsidP="0006622F">
            <w:pPr>
              <w:shd w:val="clear" w:color="auto" w:fill="FFFFFF"/>
              <w:jc w:val="both"/>
              <w:rPr>
                <w:rFonts w:ascii="Arial" w:hAnsi="Arial" w:cs="Arial"/>
                <w:color w:val="0562C1"/>
                <w:spacing w:val="-1"/>
                <w:sz w:val="20"/>
                <w:szCs w:val="20"/>
                <w:u w:val="single" w:color="0562C1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06622F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06622F" w:rsidRPr="0006622F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The camp entrance is where the Co-operative store at the top of Butcher Hill is today</w:t>
            </w:r>
            <w:r w:rsidR="0006622F">
              <w:rPr>
                <w:rFonts w:ascii="Arial" w:hAnsi="Arial" w:cs="Arial"/>
                <w:color w:val="000000"/>
                <w:sz w:val="21"/>
                <w:szCs w:val="21"/>
              </w:rPr>
              <w:t xml:space="preserve">” – with thanks to Abbey Grange School: </w:t>
            </w:r>
            <w:hyperlink r:id="rId7" w:history="1">
              <w:r w:rsidR="0006622F" w:rsidRPr="002543FB">
                <w:rPr>
                  <w:rStyle w:val="Hyperlink"/>
                  <w:rFonts w:ascii="Arial" w:hAnsi="Arial" w:cs="Arial"/>
                  <w:spacing w:val="-1"/>
                  <w:sz w:val="20"/>
                  <w:szCs w:val="20"/>
                </w:rPr>
                <w:t>www.projectinspire.co.uk/butcher-hill-pow-camp.html</w:t>
              </w:r>
            </w:hyperlink>
            <w:r w:rsidR="0006622F">
              <w:rPr>
                <w:rFonts w:ascii="Arial" w:hAnsi="Arial" w:cs="Arial"/>
                <w:color w:val="0562C1"/>
                <w:spacing w:val="-1"/>
                <w:sz w:val="20"/>
                <w:szCs w:val="20"/>
                <w:u w:val="single" w:color="0562C1"/>
              </w:rPr>
              <w:t xml:space="preserve"> </w:t>
            </w:r>
            <w:r w:rsidR="0006622F" w:rsidRPr="0006622F">
              <w:rPr>
                <w:rFonts w:ascii="Arial" w:hAnsi="Arial" w:cs="Arial"/>
                <w:bCs/>
                <w:sz w:val="20"/>
                <w:szCs w:val="20"/>
              </w:rPr>
              <w:t xml:space="preserve">This is at the end of Butcher Hill where it meets </w:t>
            </w:r>
            <w:proofErr w:type="spellStart"/>
            <w:r w:rsidR="0006622F" w:rsidRPr="0006622F">
              <w:rPr>
                <w:rFonts w:ascii="Arial" w:hAnsi="Arial" w:cs="Arial"/>
                <w:bCs/>
                <w:sz w:val="20"/>
                <w:szCs w:val="20"/>
              </w:rPr>
              <w:t>Spen</w:t>
            </w:r>
            <w:proofErr w:type="spellEnd"/>
            <w:r w:rsidR="0006622F" w:rsidRPr="000662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622F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06622F" w:rsidRPr="0006622F">
              <w:rPr>
                <w:rFonts w:ascii="Arial" w:hAnsi="Arial" w:cs="Arial"/>
                <w:bCs/>
                <w:sz w:val="20"/>
                <w:szCs w:val="20"/>
              </w:rPr>
              <w:t>ane</w:t>
            </w:r>
            <w:r w:rsidR="0006622F">
              <w:rPr>
                <w:rFonts w:ascii="Arial" w:hAnsi="Arial" w:cs="Arial"/>
                <w:bCs/>
                <w:sz w:val="20"/>
                <w:szCs w:val="20"/>
              </w:rPr>
              <w:t xml:space="preserve"> – NGR SE 2617 3747</w:t>
            </w:r>
          </w:p>
          <w:p w14:paraId="2D0323E2" w14:textId="749C2E8C" w:rsidR="00DD0D1B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B2B14A" w14:textId="5D373BB3" w:rsidR="00F61151" w:rsidRPr="003C1970" w:rsidRDefault="00F61151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 sure why this camp was listed with two numbers in the English Heritage report.</w:t>
            </w:r>
          </w:p>
          <w:p w14:paraId="580EC531" w14:textId="77777777" w:rsidR="00F61151" w:rsidRDefault="00F61151" w:rsidP="00E66F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46559" w14:textId="2AFA1BF1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622F">
              <w:rPr>
                <w:rFonts w:ascii="Arial" w:hAnsi="Arial" w:cs="Arial"/>
                <w:bCs/>
                <w:sz w:val="20"/>
                <w:szCs w:val="20"/>
              </w:rPr>
              <w:t>Farmland.</w:t>
            </w:r>
          </w:p>
          <w:p w14:paraId="2E30F5C7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51A33E" w14:textId="36010F75" w:rsidR="00DD0D1B" w:rsidRPr="0006622F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06622F" w:rsidRPr="0006622F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06622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06622F" w:rsidRPr="0006622F">
              <w:rPr>
                <w:rFonts w:ascii="Arial" w:hAnsi="Arial" w:cs="Arial"/>
                <w:bCs/>
                <w:sz w:val="20"/>
                <w:szCs w:val="20"/>
              </w:rPr>
              <w:t>arge camp.</w:t>
            </w:r>
            <w:r w:rsidR="0006622F">
              <w:rPr>
                <w:rFonts w:ascii="Arial" w:hAnsi="Arial" w:cs="Arial"/>
                <w:bCs/>
                <w:sz w:val="20"/>
                <w:szCs w:val="20"/>
              </w:rPr>
              <w:t xml:space="preserve"> Believed to have opened in 1944.</w:t>
            </w:r>
          </w:p>
          <w:p w14:paraId="01F05419" w14:textId="4F7C6AA3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DF46B6" w14:textId="417CC8B3" w:rsidR="003C3ECA" w:rsidRDefault="003C3ECA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camp facilities included a library, theatre, wireless. </w:t>
            </w:r>
            <w:r w:rsidR="00336A1F">
              <w:rPr>
                <w:rFonts w:ascii="Arial" w:hAnsi="Arial" w:cs="Arial"/>
                <w:bCs/>
                <w:sz w:val="20"/>
                <w:szCs w:val="20"/>
              </w:rPr>
              <w:t xml:space="preserve">A choir was formed by Hans </w:t>
            </w:r>
            <w:proofErr w:type="spellStart"/>
            <w:r w:rsidR="00336A1F">
              <w:rPr>
                <w:rFonts w:ascii="Arial" w:hAnsi="Arial" w:cs="Arial"/>
                <w:bCs/>
                <w:sz w:val="20"/>
                <w:szCs w:val="20"/>
              </w:rPr>
              <w:t>Eisermann</w:t>
            </w:r>
            <w:proofErr w:type="spellEnd"/>
            <w:r w:rsidR="00336A1F">
              <w:rPr>
                <w:rFonts w:ascii="Arial" w:hAnsi="Arial" w:cs="Arial"/>
                <w:bCs/>
                <w:sz w:val="20"/>
                <w:szCs w:val="20"/>
              </w:rPr>
              <w:t>, who wrote a mass that was sung to great praise at St Mary’s C</w:t>
            </w:r>
            <w:r w:rsidR="00FA254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336A1F">
              <w:rPr>
                <w:rFonts w:ascii="Arial" w:hAnsi="Arial" w:cs="Arial"/>
                <w:bCs/>
                <w:sz w:val="20"/>
                <w:szCs w:val="20"/>
              </w:rPr>
              <w:t xml:space="preserve">tholic Church in </w:t>
            </w:r>
            <w:r w:rsidR="00FA2546">
              <w:rPr>
                <w:rFonts w:ascii="Arial" w:hAnsi="Arial" w:cs="Arial"/>
                <w:bCs/>
                <w:sz w:val="20"/>
                <w:szCs w:val="20"/>
              </w:rPr>
              <w:t>Horsforth.</w:t>
            </w:r>
            <w:r w:rsidR="00336A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series of lectures were held at the camp as a part of the re-education process, there were also educational classes including English, mathematics, book keeping and shorthand. Films were sometimes shown at the camp.</w:t>
            </w:r>
          </w:p>
          <w:p w14:paraId="6B2C4295" w14:textId="469BA234" w:rsidR="0006622F" w:rsidRDefault="0006622F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34D1AB" w14:textId="4AF21A45" w:rsidR="0006622F" w:rsidRPr="0006622F" w:rsidRDefault="0006622F" w:rsidP="0006622F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camp had its own magazine – “</w:t>
            </w:r>
            <w:r w:rsidRPr="0006622F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Die </w:t>
            </w:r>
            <w:proofErr w:type="spellStart"/>
            <w:r w:rsidRPr="0006622F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Bruccke</w:t>
            </w:r>
            <w:proofErr w:type="spellEnd"/>
            <w:r w:rsidRPr="0006622F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 was produced on a weekly basis from about mid-1946 onwards, printing in the region of thirty copies every Saturday. The magazines title is an alternative or misspelling of ‘Die </w:t>
            </w:r>
            <w:proofErr w:type="spellStart"/>
            <w:r w:rsidRPr="0006622F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Brücke</w:t>
            </w:r>
            <w:proofErr w:type="spellEnd"/>
            <w:r w:rsidRPr="0006622F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’, meaning ‘The Bridge</w:t>
            </w:r>
            <w:proofErr w:type="gramStart"/>
            <w:r w:rsidRPr="0006622F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’.“</w:t>
            </w:r>
            <w:proofErr w:type="gram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(Abbey Grange School).</w:t>
            </w:r>
          </w:p>
          <w:p w14:paraId="011DB65B" w14:textId="77777777" w:rsidR="003C3ECA" w:rsidRDefault="003C3ECA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9FF97" w14:textId="20A8A70F" w:rsidR="0087391B" w:rsidRDefault="008739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Satellite Camps / hostels:</w:t>
            </w:r>
          </w:p>
          <w:p w14:paraId="1FBB3DBA" w14:textId="451A406E" w:rsidR="003C3ECA" w:rsidRDefault="003C3ECA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Huddersfield Hostel</w:t>
            </w:r>
          </w:p>
          <w:p w14:paraId="43DCA912" w14:textId="2707EBF9" w:rsidR="0087391B" w:rsidRDefault="008739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 Hill Hostel</w:t>
            </w:r>
          </w:p>
          <w:p w14:paraId="75F470B7" w14:textId="06594453" w:rsidR="0087391B" w:rsidRDefault="008739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Westfield Hostel</w:t>
            </w:r>
          </w:p>
          <w:p w14:paraId="09194DDD" w14:textId="77777777" w:rsidR="0087391B" w:rsidRDefault="008739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B995E0" w14:textId="68BF2C74" w:rsidR="0046322E" w:rsidRPr="0046322E" w:rsidRDefault="0046322E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6322E">
              <w:rPr>
                <w:rFonts w:ascii="Arial" w:hAnsi="Arial" w:cs="Arial"/>
                <w:bCs/>
                <w:sz w:val="20"/>
                <w:szCs w:val="20"/>
              </w:rPr>
              <w:t>Camp commandant c 1947 Lieutenant Colonel W E Thompson</w:t>
            </w:r>
          </w:p>
          <w:p w14:paraId="7313DDE2" w14:textId="227DA898" w:rsidR="0046322E" w:rsidRPr="003C1970" w:rsidRDefault="0046322E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BD6FD00" w14:textId="69EEB5BB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1151">
              <w:rPr>
                <w:rFonts w:ascii="Arial" w:hAnsi="Arial" w:cs="Arial"/>
                <w:color w:val="000000"/>
                <w:sz w:val="20"/>
                <w:szCs w:val="20"/>
              </w:rPr>
              <w:t>Res</w:t>
            </w:r>
            <w:r w:rsidR="00006DB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F61151">
              <w:rPr>
                <w:rFonts w:ascii="Arial" w:hAnsi="Arial" w:cs="Arial"/>
                <w:color w:val="000000"/>
                <w:sz w:val="20"/>
                <w:szCs w:val="20"/>
              </w:rPr>
              <w:t>dential area / shop.</w:t>
            </w:r>
            <w:bookmarkStart w:id="2" w:name="_GoBack"/>
            <w:bookmarkEnd w:id="2"/>
          </w:p>
          <w:p w14:paraId="01B4D281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3EAC19" w14:textId="51EEC304" w:rsidR="0087391B" w:rsidRPr="0006622F" w:rsidRDefault="00DD0D1B" w:rsidP="0006622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  <w:r w:rsidR="00FA25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20" w:type="dxa"/>
          </w:tcPr>
          <w:p w14:paraId="095CF395" w14:textId="42CE50BF" w:rsidR="00DD0D1B" w:rsidRPr="003C1970" w:rsidRDefault="000145A4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FFC968F" wp14:editId="06E299AA">
                  <wp:extent cx="3614578" cy="3780000"/>
                  <wp:effectExtent l="0" t="0" r="508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utcherhill195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578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66A6F83D" w14:textId="77777777" w:rsidTr="00F61151">
        <w:tc>
          <w:tcPr>
            <w:tcW w:w="9468" w:type="dxa"/>
            <w:vMerge/>
          </w:tcPr>
          <w:p w14:paraId="700A24D3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920" w:type="dxa"/>
          </w:tcPr>
          <w:p w14:paraId="503399FA" w14:textId="780E4B0A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A616F2">
              <w:rPr>
                <w:rFonts w:ascii="Arial" w:hAnsi="Arial" w:cs="Arial"/>
                <w:color w:val="222222"/>
                <w:sz w:val="20"/>
                <w:szCs w:val="20"/>
              </w:rPr>
              <w:t xml:space="preserve"> 1956</w:t>
            </w:r>
          </w:p>
        </w:tc>
      </w:tr>
    </w:tbl>
    <w:p w14:paraId="0907A3A4" w14:textId="77777777" w:rsidR="0006622F" w:rsidRDefault="0006622F" w:rsidP="000662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61CA45" w14:textId="051D7F7B" w:rsidR="0006622F" w:rsidRDefault="0006622F" w:rsidP="0006622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3C1970">
        <w:rPr>
          <w:rFonts w:ascii="Arial" w:hAnsi="Arial" w:cs="Arial"/>
          <w:color w:val="000000"/>
          <w:sz w:val="20"/>
          <w:szCs w:val="20"/>
        </w:rPr>
        <w:t xml:space="preserve">National Archives FO 1120/235 – Re-educational survey </w:t>
      </w:r>
      <w:proofErr w:type="gramStart"/>
      <w:r w:rsidRPr="003C1970"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 w:rsidRPr="003C1970">
        <w:rPr>
          <w:rFonts w:ascii="Arial" w:hAnsi="Arial" w:cs="Arial"/>
          <w:color w:val="000000"/>
          <w:sz w:val="20"/>
          <w:szCs w:val="20"/>
        </w:rPr>
        <w:t xml:space="preserve"> reports for camps 240 to 246. Dated 1 Jan 1946 – 31 Dec 1948</w:t>
      </w:r>
    </w:p>
    <w:p w14:paraId="66BDFD64" w14:textId="4A9C98BC" w:rsidR="00A616F2" w:rsidRPr="00F61151" w:rsidRDefault="0006622F" w:rsidP="00A616F2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National Archives FO 939/313 – 245 Working Camp, Butcher Hill Camp, Leeds, Yorkshire. Dated 1946-1948.</w:t>
      </w:r>
    </w:p>
    <w:sectPr w:rsidR="00A616F2" w:rsidRPr="00F61151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71F77" w14:textId="77777777" w:rsidR="00983907" w:rsidRDefault="00983907" w:rsidP="00152508">
      <w:pPr>
        <w:spacing w:after="0" w:line="240" w:lineRule="auto"/>
      </w:pPr>
      <w:r>
        <w:separator/>
      </w:r>
    </w:p>
  </w:endnote>
  <w:endnote w:type="continuationSeparator" w:id="0">
    <w:p w14:paraId="49797276" w14:textId="77777777" w:rsidR="00983907" w:rsidRDefault="00983907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616F2" w:rsidRDefault="00A616F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616F2" w:rsidRDefault="00A61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BAA9E" w14:textId="77777777" w:rsidR="00983907" w:rsidRDefault="00983907" w:rsidP="00152508">
      <w:pPr>
        <w:spacing w:after="0" w:line="240" w:lineRule="auto"/>
      </w:pPr>
      <w:r>
        <w:separator/>
      </w:r>
    </w:p>
  </w:footnote>
  <w:footnote w:type="continuationSeparator" w:id="0">
    <w:p w14:paraId="33F06F57" w14:textId="77777777" w:rsidR="00983907" w:rsidRDefault="00983907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1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6DB6"/>
    <w:rsid w:val="000145A4"/>
    <w:rsid w:val="000277B3"/>
    <w:rsid w:val="00030E9D"/>
    <w:rsid w:val="0006622F"/>
    <w:rsid w:val="000A0C41"/>
    <w:rsid w:val="000D23FD"/>
    <w:rsid w:val="000E0D4D"/>
    <w:rsid w:val="000F543E"/>
    <w:rsid w:val="000F6BAE"/>
    <w:rsid w:val="00120E8F"/>
    <w:rsid w:val="00132104"/>
    <w:rsid w:val="00152508"/>
    <w:rsid w:val="001658E8"/>
    <w:rsid w:val="001679BF"/>
    <w:rsid w:val="0017441E"/>
    <w:rsid w:val="00197790"/>
    <w:rsid w:val="001A02A3"/>
    <w:rsid w:val="001A5577"/>
    <w:rsid w:val="001C33EE"/>
    <w:rsid w:val="001D521A"/>
    <w:rsid w:val="001D6982"/>
    <w:rsid w:val="00260A71"/>
    <w:rsid w:val="00266DE9"/>
    <w:rsid w:val="002A12D7"/>
    <w:rsid w:val="002F26DE"/>
    <w:rsid w:val="00301ECB"/>
    <w:rsid w:val="0030639E"/>
    <w:rsid w:val="0032472B"/>
    <w:rsid w:val="00336A1F"/>
    <w:rsid w:val="003921B6"/>
    <w:rsid w:val="003A63CE"/>
    <w:rsid w:val="003B36B8"/>
    <w:rsid w:val="003C1970"/>
    <w:rsid w:val="003C3ECA"/>
    <w:rsid w:val="00415E2E"/>
    <w:rsid w:val="00422C39"/>
    <w:rsid w:val="004620F7"/>
    <w:rsid w:val="0046322E"/>
    <w:rsid w:val="00471A81"/>
    <w:rsid w:val="00486C13"/>
    <w:rsid w:val="004878FF"/>
    <w:rsid w:val="004948D0"/>
    <w:rsid w:val="004F4C26"/>
    <w:rsid w:val="005157DE"/>
    <w:rsid w:val="00582E1F"/>
    <w:rsid w:val="00586EB8"/>
    <w:rsid w:val="00596A1C"/>
    <w:rsid w:val="005A5163"/>
    <w:rsid w:val="005E3020"/>
    <w:rsid w:val="005F16EB"/>
    <w:rsid w:val="006124A4"/>
    <w:rsid w:val="00645803"/>
    <w:rsid w:val="00650A9C"/>
    <w:rsid w:val="00654E49"/>
    <w:rsid w:val="00663432"/>
    <w:rsid w:val="00664007"/>
    <w:rsid w:val="006661E1"/>
    <w:rsid w:val="00674F33"/>
    <w:rsid w:val="00681CE9"/>
    <w:rsid w:val="006A1168"/>
    <w:rsid w:val="006C3BC5"/>
    <w:rsid w:val="00704FC9"/>
    <w:rsid w:val="00713831"/>
    <w:rsid w:val="007208F3"/>
    <w:rsid w:val="00723FD1"/>
    <w:rsid w:val="0075449D"/>
    <w:rsid w:val="0075627D"/>
    <w:rsid w:val="0077184B"/>
    <w:rsid w:val="00775F0F"/>
    <w:rsid w:val="008072F1"/>
    <w:rsid w:val="00815493"/>
    <w:rsid w:val="00860DAF"/>
    <w:rsid w:val="00860FAF"/>
    <w:rsid w:val="0087391B"/>
    <w:rsid w:val="00890BDD"/>
    <w:rsid w:val="008B3F20"/>
    <w:rsid w:val="008C158E"/>
    <w:rsid w:val="008F32F5"/>
    <w:rsid w:val="00911EBE"/>
    <w:rsid w:val="0092076B"/>
    <w:rsid w:val="00983907"/>
    <w:rsid w:val="009953C1"/>
    <w:rsid w:val="009B346B"/>
    <w:rsid w:val="009C3D4A"/>
    <w:rsid w:val="009C637E"/>
    <w:rsid w:val="009D7DE8"/>
    <w:rsid w:val="00A01894"/>
    <w:rsid w:val="00A073A2"/>
    <w:rsid w:val="00A36A0D"/>
    <w:rsid w:val="00A40019"/>
    <w:rsid w:val="00A45D97"/>
    <w:rsid w:val="00A557B3"/>
    <w:rsid w:val="00A616F2"/>
    <w:rsid w:val="00A65546"/>
    <w:rsid w:val="00A705A3"/>
    <w:rsid w:val="00A71D07"/>
    <w:rsid w:val="00A76F56"/>
    <w:rsid w:val="00A85CBF"/>
    <w:rsid w:val="00A94352"/>
    <w:rsid w:val="00AD3EC4"/>
    <w:rsid w:val="00B17099"/>
    <w:rsid w:val="00B811EB"/>
    <w:rsid w:val="00BA5A22"/>
    <w:rsid w:val="00BB4D78"/>
    <w:rsid w:val="00BC55E3"/>
    <w:rsid w:val="00BD4898"/>
    <w:rsid w:val="00BF18F1"/>
    <w:rsid w:val="00BF378D"/>
    <w:rsid w:val="00BF6088"/>
    <w:rsid w:val="00C06408"/>
    <w:rsid w:val="00C16AAB"/>
    <w:rsid w:val="00C35534"/>
    <w:rsid w:val="00C5281D"/>
    <w:rsid w:val="00C53B72"/>
    <w:rsid w:val="00C55DDE"/>
    <w:rsid w:val="00C861A0"/>
    <w:rsid w:val="00C90FC2"/>
    <w:rsid w:val="00CB0C96"/>
    <w:rsid w:val="00CB1F4F"/>
    <w:rsid w:val="00CB5C0B"/>
    <w:rsid w:val="00D3689B"/>
    <w:rsid w:val="00D63B91"/>
    <w:rsid w:val="00D81D0C"/>
    <w:rsid w:val="00D939BF"/>
    <w:rsid w:val="00D9480B"/>
    <w:rsid w:val="00DA3D88"/>
    <w:rsid w:val="00DB2E65"/>
    <w:rsid w:val="00DD0D1B"/>
    <w:rsid w:val="00E121D3"/>
    <w:rsid w:val="00E14D70"/>
    <w:rsid w:val="00E2450C"/>
    <w:rsid w:val="00E543E6"/>
    <w:rsid w:val="00E66F4D"/>
    <w:rsid w:val="00E87F38"/>
    <w:rsid w:val="00E92126"/>
    <w:rsid w:val="00EB6120"/>
    <w:rsid w:val="00EC0563"/>
    <w:rsid w:val="00ED7ED4"/>
    <w:rsid w:val="00EE0CBD"/>
    <w:rsid w:val="00EE5FEE"/>
    <w:rsid w:val="00EE7201"/>
    <w:rsid w:val="00F20325"/>
    <w:rsid w:val="00F2748D"/>
    <w:rsid w:val="00F61151"/>
    <w:rsid w:val="00F84692"/>
    <w:rsid w:val="00F9077A"/>
    <w:rsid w:val="00FA19CD"/>
    <w:rsid w:val="00FA2546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projectinspire.co.uk/butcher-hill-pow-cam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3</cp:revision>
  <dcterms:created xsi:type="dcterms:W3CDTF">2020-02-03T17:11:00Z</dcterms:created>
  <dcterms:modified xsi:type="dcterms:W3CDTF">2020-02-03T17:12:00Z</dcterms:modified>
</cp:coreProperties>
</file>